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73D00">
        <w:trPr>
          <w:trHeight w:hRule="exact" w:val="3031"/>
        </w:trPr>
        <w:tc>
          <w:tcPr>
            <w:tcW w:w="10716" w:type="dxa"/>
          </w:tcPr>
          <w:p w:rsidR="00173D00" w:rsidRDefault="006F007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00">
        <w:trPr>
          <w:trHeight w:hRule="exact" w:val="8335"/>
        </w:trPr>
        <w:tc>
          <w:tcPr>
            <w:tcW w:w="10716" w:type="dxa"/>
            <w:vAlign w:val="center"/>
          </w:tcPr>
          <w:p w:rsidR="00173D00" w:rsidRDefault="006F00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24.07.2015 N 514н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"Педагог-психолог (психолог в сфере образования)"</w:t>
            </w:r>
            <w:r>
              <w:rPr>
                <w:sz w:val="48"/>
                <w:szCs w:val="48"/>
              </w:rPr>
              <w:br/>
              <w:t>(Зарегистрировано в Минюсте России 18.08.2015 N 38575)</w:t>
            </w:r>
          </w:p>
        </w:tc>
      </w:tr>
      <w:tr w:rsidR="00173D00">
        <w:trPr>
          <w:trHeight w:hRule="exact" w:val="3031"/>
        </w:trPr>
        <w:tc>
          <w:tcPr>
            <w:tcW w:w="10716" w:type="dxa"/>
            <w:vAlign w:val="center"/>
          </w:tcPr>
          <w:p w:rsidR="00173D00" w:rsidRDefault="006F00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73D00" w:rsidRDefault="0017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73D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73D00" w:rsidRDefault="00173D00">
      <w:pPr>
        <w:pStyle w:val="ConsPlusNormal"/>
        <w:jc w:val="both"/>
        <w:outlineLvl w:val="0"/>
      </w:pPr>
    </w:p>
    <w:p w:rsidR="00173D00" w:rsidRDefault="006F0077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173D00" w:rsidRDefault="00173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ПРИКАЗ</w:t>
      </w:r>
    </w:p>
    <w:p w:rsidR="00173D00" w:rsidRDefault="006F0077">
      <w:pPr>
        <w:pStyle w:val="ConsPlusTitle"/>
        <w:jc w:val="center"/>
      </w:pPr>
      <w:r>
        <w:t>от 24 июля 2015 г. N 514н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ОБ УТВЕРЖДЕНИИ ПРОФЕССИОНАЛЬНОГО СТАНДАРТА</w:t>
      </w:r>
    </w:p>
    <w:p w:rsidR="00173D00" w:rsidRDefault="006F0077">
      <w:pPr>
        <w:pStyle w:val="ConsPlusTitle"/>
        <w:jc w:val="center"/>
      </w:pPr>
      <w:r>
        <w:t>"ПЕДАГОГ-ПСИХОЛОГ (ПСИХОЛОГ В СФЕРЕ ОБРАЗОВАНИЯ)"</w:t>
      </w:r>
    </w:p>
    <w:p w:rsidR="00173D00" w:rsidRDefault="00173D00">
      <w:pPr>
        <w:pStyle w:val="ConsPlusNormal"/>
        <w:jc w:val="center"/>
      </w:pPr>
    </w:p>
    <w:p w:rsidR="00173D00" w:rsidRDefault="006F0077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73D00" w:rsidRDefault="006F0077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173D00" w:rsidRDefault="006F0077">
      <w:pPr>
        <w:pStyle w:val="ConsPlusNormal"/>
        <w:spacing w:before="200"/>
        <w:ind w:firstLine="540"/>
        <w:jc w:val="both"/>
      </w:pPr>
      <w:r>
        <w:t xml:space="preserve">2. Установить, что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173D00" w:rsidRDefault="00173D00">
      <w:pPr>
        <w:pStyle w:val="ConsPlusNormal"/>
        <w:ind w:firstLine="540"/>
        <w:jc w:val="both"/>
      </w:pPr>
    </w:p>
    <w:p w:rsidR="00173D00" w:rsidRDefault="006F0077">
      <w:pPr>
        <w:pStyle w:val="ConsPlusNormal"/>
        <w:jc w:val="right"/>
      </w:pPr>
      <w:r>
        <w:t>Министр</w:t>
      </w:r>
    </w:p>
    <w:p w:rsidR="00173D00" w:rsidRDefault="006F0077">
      <w:pPr>
        <w:pStyle w:val="ConsPlusNormal"/>
        <w:jc w:val="right"/>
      </w:pPr>
      <w:r>
        <w:t>М.А.ТОПИЛИН</w:t>
      </w: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right"/>
        <w:outlineLvl w:val="0"/>
      </w:pPr>
      <w:r>
        <w:t>Утвержден</w:t>
      </w:r>
    </w:p>
    <w:p w:rsidR="00173D00" w:rsidRDefault="006F0077">
      <w:pPr>
        <w:pStyle w:val="ConsPlusNormal"/>
        <w:jc w:val="right"/>
      </w:pPr>
      <w:r>
        <w:t>приказом Министерства труда</w:t>
      </w:r>
    </w:p>
    <w:p w:rsidR="00173D00" w:rsidRDefault="006F0077">
      <w:pPr>
        <w:pStyle w:val="ConsPlusNormal"/>
        <w:jc w:val="right"/>
      </w:pPr>
      <w:r>
        <w:t>и социальной защиты</w:t>
      </w:r>
    </w:p>
    <w:p w:rsidR="00173D00" w:rsidRDefault="006F0077">
      <w:pPr>
        <w:pStyle w:val="ConsPlusNormal"/>
        <w:jc w:val="right"/>
      </w:pPr>
      <w:r>
        <w:t>Российской Федерации</w:t>
      </w:r>
    </w:p>
    <w:p w:rsidR="00173D00" w:rsidRDefault="006F0077">
      <w:pPr>
        <w:pStyle w:val="ConsPlusNormal"/>
        <w:jc w:val="right"/>
      </w:pPr>
      <w:r>
        <w:t>от 24 июля 2015 г. N 514н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ПЕДАГОГ-ПСИХОЛОГ (ПСИХОЛОГ В СФЕРЕ ОБРАЗОВАНИЯ)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1"/>
        <w:gridCol w:w="2048"/>
      </w:tblGrid>
      <w:tr w:rsidR="00173D00">
        <w:tc>
          <w:tcPr>
            <w:tcW w:w="7591" w:type="dxa"/>
            <w:tcBorders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509</w:t>
            </w:r>
          </w:p>
        </w:tc>
      </w:tr>
      <w:tr w:rsidR="00173D00">
        <w:tc>
          <w:tcPr>
            <w:tcW w:w="7591" w:type="dxa"/>
          </w:tcPr>
          <w:p w:rsidR="00173D00" w:rsidRDefault="00173D0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I. Общие сведения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8"/>
        <w:gridCol w:w="426"/>
        <w:gridCol w:w="1215"/>
      </w:tblGrid>
      <w:tr w:rsidR="00173D00">
        <w:tc>
          <w:tcPr>
            <w:tcW w:w="7998" w:type="dxa"/>
            <w:tcBorders>
              <w:bottom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01.002</w:t>
            </w:r>
          </w:p>
        </w:tc>
      </w:tr>
      <w:tr w:rsidR="00173D00">
        <w:tc>
          <w:tcPr>
            <w:tcW w:w="799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73D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lastRenderedPageBreak/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Группа занятий: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3122"/>
        <w:gridCol w:w="1231"/>
        <w:gridCol w:w="3544"/>
      </w:tblGrid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ОКЗ </w:t>
            </w:r>
            <w:hyperlink w:anchor="Par910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</w:t>
            </w:r>
            <w:hyperlink r:id="rId1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Отнесение к видам экономической деятельности: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7"/>
        <w:gridCol w:w="7142"/>
      </w:tblGrid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дошкольное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начальное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основное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среднее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высшее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Обучение профессиональное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дополнительное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ОКВЭД </w:t>
            </w:r>
            <w:hyperlink w:anchor="Par911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73D00" w:rsidRDefault="006F007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73D00" w:rsidRDefault="006F0077">
      <w:pPr>
        <w:pStyle w:val="ConsPlusNormal"/>
        <w:jc w:val="center"/>
      </w:pPr>
      <w:r>
        <w:t>профессиональной деятельности)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135"/>
        <w:gridCol w:w="959"/>
        <w:gridCol w:w="3275"/>
        <w:gridCol w:w="994"/>
        <w:gridCol w:w="1724"/>
      </w:tblGrid>
      <w:tr w:rsidR="00173D00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73D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73D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и методическое сопровождение </w:t>
            </w:r>
            <w:r>
              <w:lastRenderedPageBreak/>
              <w:t>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</w:t>
            </w:r>
            <w:r>
              <w:lastRenderedPageBreak/>
              <w:t>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>
              <w:lastRenderedPageBreak/>
              <w:t>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3.1. Обобщенная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745"/>
        <w:gridCol w:w="689"/>
        <w:gridCol w:w="1050"/>
        <w:gridCol w:w="1607"/>
        <w:gridCol w:w="476"/>
      </w:tblGrid>
      <w:tr w:rsidR="00173D00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</w:t>
            </w:r>
            <w:r>
              <w:lastRenderedPageBreak/>
              <w:t>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</w:t>
            </w:r>
          </w:p>
          <w:p w:rsidR="00173D00" w:rsidRDefault="006F0077">
            <w:pPr>
              <w:pStyle w:val="ConsPlusNormal"/>
            </w:pPr>
            <w:r>
              <w:t>Педагог-психолог</w:t>
            </w:r>
          </w:p>
          <w:p w:rsidR="00173D00" w:rsidRDefault="006F007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3"/>
      </w:pPr>
      <w:r>
        <w:t>Дополнительные характеристики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2"/>
        <w:gridCol w:w="892"/>
        <w:gridCol w:w="5605"/>
      </w:tblGrid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73D0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ЕКС </w:t>
            </w:r>
            <w:hyperlink w:anchor="Par913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ОКПДТР </w:t>
            </w:r>
            <w:hyperlink w:anchor="Par914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F0077"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73D0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ОКСО </w:t>
            </w:r>
            <w:hyperlink w:anchor="Par915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2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3.1.1.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871"/>
        <w:gridCol w:w="700"/>
        <w:gridCol w:w="913"/>
        <w:gridCol w:w="1607"/>
        <w:gridCol w:w="476"/>
      </w:tblGrid>
      <w:tr w:rsidR="00173D00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366"/>
      </w:tblGrid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3.1.2.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0"/>
        <w:gridCol w:w="7749"/>
      </w:tblGrid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3.1.3.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7897"/>
      </w:tblGrid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3.1.4.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7281"/>
      </w:tblGrid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3.1.5.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7420"/>
      </w:tblGrid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3.1.6.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7115"/>
      </w:tblGrid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3.1.7.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7175"/>
      </w:tblGrid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3.2. Обобщенная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"/>
        <w:gridCol w:w="5347"/>
        <w:gridCol w:w="714"/>
        <w:gridCol w:w="563"/>
        <w:gridCol w:w="1607"/>
        <w:gridCol w:w="476"/>
      </w:tblGrid>
      <w:tr w:rsidR="00173D00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6845"/>
      </w:tblGrid>
      <w:tr w:rsidR="00173D0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</w:t>
            </w:r>
          </w:p>
          <w:p w:rsidR="00173D00" w:rsidRDefault="006F0077">
            <w:pPr>
              <w:pStyle w:val="ConsPlusNormal"/>
            </w:pPr>
            <w:r>
              <w:t>Педагог-психолог</w:t>
            </w:r>
          </w:p>
          <w:p w:rsidR="00173D00" w:rsidRDefault="006F007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6847"/>
      </w:tblGrid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3"/>
      </w:pPr>
      <w:r>
        <w:t>Дополнительные характеристики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980"/>
        <w:gridCol w:w="6301"/>
      </w:tblGrid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F0077"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3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4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4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43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DD6B05">
            <w:pPr>
              <w:pStyle w:val="ConsPlusNormal"/>
            </w:pPr>
            <w:hyperlink r:id="rId4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3.2.1.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597"/>
      </w:tblGrid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3.2.2.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702"/>
        <w:gridCol w:w="907"/>
        <w:gridCol w:w="1728"/>
        <w:gridCol w:w="340"/>
      </w:tblGrid>
      <w:tr w:rsidR="00173D00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7"/>
        <w:gridCol w:w="520"/>
        <w:gridCol w:w="1800"/>
        <w:gridCol w:w="1474"/>
        <w:gridCol w:w="2251"/>
      </w:tblGrid>
      <w:tr w:rsidR="00173D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68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6"/>
        <w:gridCol w:w="7370"/>
      </w:tblGrid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3.2.3.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961"/>
        <w:gridCol w:w="617"/>
        <w:gridCol w:w="907"/>
        <w:gridCol w:w="1728"/>
        <w:gridCol w:w="340"/>
      </w:tblGrid>
      <w:tr w:rsidR="00173D00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267"/>
        <w:gridCol w:w="520"/>
        <w:gridCol w:w="1800"/>
        <w:gridCol w:w="1541"/>
        <w:gridCol w:w="2251"/>
      </w:tblGrid>
      <w:tr w:rsidR="00173D00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11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3.2.4.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103"/>
        <w:gridCol w:w="531"/>
        <w:gridCol w:w="907"/>
        <w:gridCol w:w="1728"/>
        <w:gridCol w:w="340"/>
      </w:tblGrid>
      <w:tr w:rsidR="00173D00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73D00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77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3.2.5.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567"/>
        <w:gridCol w:w="851"/>
        <w:gridCol w:w="1551"/>
        <w:gridCol w:w="340"/>
      </w:tblGrid>
      <w:tr w:rsidR="00173D00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73D00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77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73D00" w:rsidRDefault="006F0077">
      <w:pPr>
        <w:pStyle w:val="ConsPlusNormal"/>
        <w:jc w:val="center"/>
      </w:pPr>
      <w:r>
        <w:t>профессионального стандарта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72"/>
      </w:tblGrid>
      <w:tr w:rsidR="00173D0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173D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1"/>
      </w:tblGrid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ind w:firstLine="540"/>
        <w:jc w:val="both"/>
      </w:pPr>
      <w:r>
        <w:t>--------------------------------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2" w:name="Par910"/>
      <w:bookmarkEnd w:id="2"/>
      <w:r>
        <w:t xml:space="preserve">&lt;1&gt; Общероссийский </w:t>
      </w:r>
      <w:hyperlink r:id="rId4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3" w:name="Par911"/>
      <w:bookmarkEnd w:id="3"/>
      <w:r>
        <w:t xml:space="preserve">&lt;2&gt; Общероссийский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4" w:name="Par912"/>
      <w:bookmarkEnd w:id="4"/>
      <w:r>
        <w:t>&lt;3&gt;</w:t>
      </w:r>
      <w:hyperlink r:id="rId47" w:tooltip="&quot;Трудовой кодекс Российской Федерации&quot; от 30.12.2001 N 197-ФЗ (ред. от 05.02.2018){КонсультантПлюс}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5" w:name="Par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6" w:name="Par914"/>
      <w:bookmarkEnd w:id="6"/>
      <w:r>
        <w:t xml:space="preserve">&lt;5&gt; Общероссийский </w:t>
      </w:r>
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7" w:name="Par915"/>
      <w:bookmarkEnd w:id="7"/>
      <w:r>
        <w:t xml:space="preserve">&lt;6&gt; Общероссийский </w:t>
      </w:r>
      <w:hyperlink r:id="rId4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3D00" w:rsidSect="00173D00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2C" w:rsidRDefault="00561D2C">
      <w:pPr>
        <w:spacing w:after="0" w:line="240" w:lineRule="auto"/>
      </w:pPr>
      <w:r>
        <w:separator/>
      </w:r>
    </w:p>
  </w:endnote>
  <w:endnote w:type="continuationSeparator" w:id="0">
    <w:p w:rsidR="00561D2C" w:rsidRDefault="005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A" w:rsidRDefault="00A135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1352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DD6B0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A1352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211AF4">
              <w:rPr>
                <w:noProof/>
              </w:rPr>
              <w:t>7</w:t>
            </w:r>
          </w:fldSimple>
          <w:r>
            <w:t xml:space="preserve"> из </w:t>
          </w:r>
          <w:fldSimple w:instr="\NUMPAGES">
            <w:r w:rsidR="00211AF4">
              <w:rPr>
                <w:noProof/>
              </w:rPr>
              <w:t>7</w:t>
            </w:r>
          </w:fldSimple>
        </w:p>
      </w:tc>
    </w:tr>
  </w:tbl>
  <w:p w:rsidR="00A1352A" w:rsidRDefault="00A135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2C" w:rsidRDefault="00561D2C">
      <w:pPr>
        <w:spacing w:after="0" w:line="240" w:lineRule="auto"/>
      </w:pPr>
      <w:r>
        <w:separator/>
      </w:r>
    </w:p>
  </w:footnote>
  <w:footnote w:type="continuationSeparator" w:id="0">
    <w:p w:rsidR="00561D2C" w:rsidRDefault="005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1352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24.07.2015 N 514н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"Педагог-психолог (психолог в сф...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center"/>
            <w:rPr>
              <w:sz w:val="24"/>
              <w:szCs w:val="24"/>
            </w:rPr>
          </w:pPr>
        </w:p>
        <w:p w:rsidR="00A1352A" w:rsidRDefault="00A135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A1352A" w:rsidRDefault="00A135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352A" w:rsidRDefault="00A135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6F0077"/>
    <w:rsid w:val="00154CD8"/>
    <w:rsid w:val="00173D00"/>
    <w:rsid w:val="00211AF4"/>
    <w:rsid w:val="00561D2C"/>
    <w:rsid w:val="006F0077"/>
    <w:rsid w:val="00A1352A"/>
    <w:rsid w:val="00DD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9B845573D1401161D742E9830CEFB89DC2A3CE84118CFD59153641263E8474F3636F443E2FE388R7QEH" TargetMode="External"/><Relationship Id="rId18" Type="http://schemas.openxmlformats.org/officeDocument/2006/relationships/hyperlink" Target="consultantplus://offline/ref=579B845573D1401161D742E9830CEFB89ECAA5CD87168CFD59153641263E8474F3636F443E2AE58DR7Q7H" TargetMode="External"/><Relationship Id="rId26" Type="http://schemas.openxmlformats.org/officeDocument/2006/relationships/hyperlink" Target="consultantplus://offline/ref=579B845573D1401161D742E9830CEFB89DC2A3CE84118CFD59153641263E8474F3636F443E2FE38BR7Q8H" TargetMode="External"/><Relationship Id="rId39" Type="http://schemas.openxmlformats.org/officeDocument/2006/relationships/hyperlink" Target="consultantplus://offline/ref=579B845573D1401161D742E9830CEFB89DC2A3C186168CFD59153641263E8474F3636F443E2FE788R7Q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B845573D1401161D742E9830CEFB89ECAA5CD87168CFD59153641263E8474F3636F443E2AE58BR7Q9H" TargetMode="External"/><Relationship Id="rId34" Type="http://schemas.openxmlformats.org/officeDocument/2006/relationships/hyperlink" Target="consultantplus://offline/ref=579B845573D1401161D742E9830CEFB89DC2A3CE84118CFD59153641263E8474F3636F443E2FE28ER7QFH" TargetMode="External"/><Relationship Id="rId42" Type="http://schemas.openxmlformats.org/officeDocument/2006/relationships/hyperlink" Target="consultantplus://offline/ref=579B845573D1401161D742E9830CEFB89DC2A3C186168CFD59153641263E8474F3636F443E2FE48BR7Q7H" TargetMode="External"/><Relationship Id="rId47" Type="http://schemas.openxmlformats.org/officeDocument/2006/relationships/hyperlink" Target="consultantplus://offline/ref=579B845573D1401161D742E9830CEFB89ECBAFC18A118CFD59153641263E8474F3636F443E2FE289R7Q8H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79B845573D1401161D742E9830CEFB89DC2A3CE84118CFD59153641263E8474F3636F443E2FE38BR7Q8H" TargetMode="External"/><Relationship Id="rId17" Type="http://schemas.openxmlformats.org/officeDocument/2006/relationships/hyperlink" Target="consultantplus://offline/ref=579B845573D1401161D742E9830CEFB89ECAA5CD87168CFD59153641263E8474F3636F443E2AE58DR7Q9H" TargetMode="External"/><Relationship Id="rId25" Type="http://schemas.openxmlformats.org/officeDocument/2006/relationships/hyperlink" Target="consultantplus://offline/ref=579B845573D1401161D742E9830CEFB89DC2A3CE84118CFD59153641263E8474F3636F443E2FE38BR7QCH" TargetMode="External"/><Relationship Id="rId33" Type="http://schemas.openxmlformats.org/officeDocument/2006/relationships/hyperlink" Target="consultantplus://offline/ref=579B845573D1401161D742E9830CEFB89DC2A3CE84118CFD59153641263E8474F3636F443E2FE58DR7Q7H" TargetMode="External"/><Relationship Id="rId38" Type="http://schemas.openxmlformats.org/officeDocument/2006/relationships/hyperlink" Target="consultantplus://offline/ref=579B845573D1401161D742E9830CEFB89DC0A3C08B108CFD59153641263E8474F3636F443E29EF8CR7Q8H" TargetMode="External"/><Relationship Id="rId46" Type="http://schemas.openxmlformats.org/officeDocument/2006/relationships/hyperlink" Target="consultantplus://offline/ref=579B845573D1401161D742E9830CEFB89ECAA5CD87168CFD5915364126R3Q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B845573D1401161D742E9830CEFB89ECAA5CD87168CFD59153641263E8474F3636F443E2AE58DR7QBH" TargetMode="External"/><Relationship Id="rId20" Type="http://schemas.openxmlformats.org/officeDocument/2006/relationships/hyperlink" Target="consultantplus://offline/ref=579B845573D1401161D742E9830CEFB89ECAA5CD87168CFD59153641263E8474F3636F443E2AE58AR7QBH" TargetMode="External"/><Relationship Id="rId29" Type="http://schemas.openxmlformats.org/officeDocument/2006/relationships/hyperlink" Target="consultantplus://offline/ref=579B845573D1401161D742E9830CEFB89DC2A3C186168CFD59153641263E8474F3636F443E2FE78BR7Q7H" TargetMode="External"/><Relationship Id="rId41" Type="http://schemas.openxmlformats.org/officeDocument/2006/relationships/hyperlink" Target="consultantplus://offline/ref=579B845573D1401161D742E9830CEFB89DC2A3C186168CFD59153641263E8474F3636F443E2FEF87R7QB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9B845573D1401161D742E9830CEFB89DC2A3CE84118CFD59153641263E8474F3636F443E2FE38BR7QCH" TargetMode="External"/><Relationship Id="rId24" Type="http://schemas.openxmlformats.org/officeDocument/2006/relationships/hyperlink" Target="consultantplus://offline/ref=579B845573D1401161D742E9830CEFB89DC2A3CE84118CFD59153641263E8474F3636F443E2FE28ER7QFH" TargetMode="External"/><Relationship Id="rId32" Type="http://schemas.openxmlformats.org/officeDocument/2006/relationships/hyperlink" Target="consultantplus://offline/ref=579B845573D1401161D742E9830CEFB89DC2A3C186168CFD59153641263E8474F3636F443E2FE488R7QEH" TargetMode="External"/><Relationship Id="rId37" Type="http://schemas.openxmlformats.org/officeDocument/2006/relationships/hyperlink" Target="consultantplus://offline/ref=579B845573D1401161D742E9830CEFB89DC2A3CE84118CFD59153641263E8474F3636F443E2FE388R7QEH" TargetMode="External"/><Relationship Id="rId40" Type="http://schemas.openxmlformats.org/officeDocument/2006/relationships/hyperlink" Target="consultantplus://offline/ref=579B845573D1401161D742E9830CEFB89DC2A3C186168CFD59153641263E8474F3636F443E2FE48AR7Q7H" TargetMode="External"/><Relationship Id="rId45" Type="http://schemas.openxmlformats.org/officeDocument/2006/relationships/hyperlink" Target="consultantplus://offline/ref=579B845573D1401161D742E9830CEFB89DC2A3CE84118CFD5915364126R3QEH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9B845573D1401161D742E9830CEFB89ECAA5CD87168CFD59153641263E8474F3636F443E2AE58DR7QDH" TargetMode="External"/><Relationship Id="rId23" Type="http://schemas.openxmlformats.org/officeDocument/2006/relationships/hyperlink" Target="consultantplus://offline/ref=579B845573D1401161D742E9830CEFB89DC2A3CE84118CFD59153641263E8474F3636F443E2FE58DR7Q7H" TargetMode="External"/><Relationship Id="rId28" Type="http://schemas.openxmlformats.org/officeDocument/2006/relationships/hyperlink" Target="consultantplus://offline/ref=579B845573D1401161D742E9830CEFB89DC0A3C08B108CFD59153641263E8474F3636F443E29EF8CR7Q8H" TargetMode="External"/><Relationship Id="rId36" Type="http://schemas.openxmlformats.org/officeDocument/2006/relationships/hyperlink" Target="consultantplus://offline/ref=579B845573D1401161D742E9830CEFB89DC2A3CE84118CFD59153641263E8474F3636F443E2FE38BR7Q8H" TargetMode="External"/><Relationship Id="rId49" Type="http://schemas.openxmlformats.org/officeDocument/2006/relationships/hyperlink" Target="consultantplus://offline/ref=579B845573D1401161D742E9830CEFB89DC2A3C186168CFD5915364126R3QEH" TargetMode="External"/><Relationship Id="rId10" Type="http://schemas.openxmlformats.org/officeDocument/2006/relationships/hyperlink" Target="consultantplus://offline/ref=579B845573D1401161D742E9830CEFB89DC2A3CE84118CFD59153641263E8474F3636F443E2FE28ER7QFH" TargetMode="External"/><Relationship Id="rId19" Type="http://schemas.openxmlformats.org/officeDocument/2006/relationships/hyperlink" Target="consultantplus://offline/ref=579B845573D1401161D742E9830CEFB89ECAA5CD87168CFD59153641263E8474F3636F443E2AE58AR7QDH" TargetMode="External"/><Relationship Id="rId31" Type="http://schemas.openxmlformats.org/officeDocument/2006/relationships/hyperlink" Target="consultantplus://offline/ref=579B845573D1401161D742E9830CEFB89DC2A3C186168CFD59153641263E8474F3636F443E2FE48BR7Q7H" TargetMode="External"/><Relationship Id="rId44" Type="http://schemas.openxmlformats.org/officeDocument/2006/relationships/hyperlink" Target="consultantplus://offline/ref=579B845573D1401161D742E9830CEFB89DC2A3C186168CFD59153641263E8474F3636F443E2FEF87R7Q8H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9B845573D1401161D742E9830CEFB89DC2A3CE84118CFD59153641263E8474F3636F443E2FE58DR7Q7H" TargetMode="External"/><Relationship Id="rId14" Type="http://schemas.openxmlformats.org/officeDocument/2006/relationships/hyperlink" Target="consultantplus://offline/ref=579B845573D1401161D742E9830CEFB89DC2A3CE84118CFD5915364126R3QEH" TargetMode="External"/><Relationship Id="rId22" Type="http://schemas.openxmlformats.org/officeDocument/2006/relationships/hyperlink" Target="consultantplus://offline/ref=579B845573D1401161D742E9830CEFB89ECAA5CD87168CFD59153641263E8474F3636F443E2AE58BR7Q7H" TargetMode="External"/><Relationship Id="rId27" Type="http://schemas.openxmlformats.org/officeDocument/2006/relationships/hyperlink" Target="consultantplus://offline/ref=579B845573D1401161D742E9830CEFB89DC2A3CE84118CFD59153641263E8474F3636F443E2FE388R7QEH" TargetMode="External"/><Relationship Id="rId30" Type="http://schemas.openxmlformats.org/officeDocument/2006/relationships/hyperlink" Target="consultantplus://offline/ref=579B845573D1401161D742E9830CEFB89DC2A3C186168CFD59153641263E8474F3636F443E2FE48AR7Q7H" TargetMode="External"/><Relationship Id="rId35" Type="http://schemas.openxmlformats.org/officeDocument/2006/relationships/hyperlink" Target="consultantplus://offline/ref=579B845573D1401161D742E9830CEFB89DC2A3CE84118CFD59153641263E8474F3636F443E2FE38BR7QCH" TargetMode="External"/><Relationship Id="rId43" Type="http://schemas.openxmlformats.org/officeDocument/2006/relationships/hyperlink" Target="consultantplus://offline/ref=579B845573D1401161D742E9830CEFB89DC2A3C186168CFD59153641263E8474F3636F443E2FE488R7QEH" TargetMode="External"/><Relationship Id="rId48" Type="http://schemas.openxmlformats.org/officeDocument/2006/relationships/hyperlink" Target="consultantplus://offline/ref=579B845573D1401161D742E9830CEFB89DC0A3C08B108CFD59153641263E8474F3636F443E2FE68FR7QEH" TargetMode="External"/><Relationship Id="rId8" Type="http://schemas.openxmlformats.org/officeDocument/2006/relationships/hyperlink" Target="consultantplus://offline/ref=579B845573D1401161D742E9830CEFB89ECAA6C184108CFD59153641263E8474F3636FR4QCH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11163</Words>
  <Characters>63633</Characters>
  <Application>Microsoft Office Word</Application>
  <DocSecurity>6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>КонсультантПлюс Версия 4017.00.93</Company>
  <LinksUpToDate>false</LinksUpToDate>
  <CharactersWithSpaces>74647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creator>Konstantin</dc:creator>
  <cp:lastModifiedBy>DS130new</cp:lastModifiedBy>
  <cp:revision>2</cp:revision>
  <cp:lastPrinted>2018-11-12T17:21:00Z</cp:lastPrinted>
  <dcterms:created xsi:type="dcterms:W3CDTF">2019-12-18T13:58:00Z</dcterms:created>
  <dcterms:modified xsi:type="dcterms:W3CDTF">2019-12-18T13:58:00Z</dcterms:modified>
</cp:coreProperties>
</file>